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C" w:rsidRPr="008766E7" w:rsidRDefault="00BE626C" w:rsidP="008766E7">
      <w:pPr>
        <w:tabs>
          <w:tab w:val="left" w:pos="7260"/>
          <w:tab w:val="left" w:pos="7335"/>
        </w:tabs>
        <w:ind w:right="-1417"/>
      </w:pPr>
      <w:r w:rsidRPr="00A0171F">
        <w:rPr>
          <w:sz w:val="26"/>
          <w:szCs w:val="26"/>
        </w:rPr>
        <w:t xml:space="preserve">                                                 </w:t>
      </w:r>
      <w:r w:rsidR="00F75552" w:rsidRPr="00A0171F">
        <w:rPr>
          <w:sz w:val="26"/>
          <w:szCs w:val="26"/>
        </w:rPr>
        <w:t xml:space="preserve">                           </w:t>
      </w:r>
      <w:r w:rsidR="004F3009" w:rsidRPr="00A0171F">
        <w:rPr>
          <w:sz w:val="26"/>
          <w:szCs w:val="26"/>
        </w:rPr>
        <w:t xml:space="preserve"> </w:t>
      </w:r>
      <w:r w:rsidR="003A7ED1" w:rsidRPr="00A0171F">
        <w:rPr>
          <w:sz w:val="26"/>
          <w:szCs w:val="26"/>
        </w:rPr>
        <w:tab/>
      </w:r>
      <w:r w:rsidR="001F2000">
        <w:t>Żarki, dn. 22</w:t>
      </w:r>
      <w:r w:rsidR="008766E7" w:rsidRPr="008766E7">
        <w:t>.09.2023 r.</w:t>
      </w:r>
      <w:r w:rsidR="008766E7" w:rsidRPr="008766E7">
        <w:tab/>
      </w:r>
      <w:r w:rsidR="004F3009" w:rsidRPr="008766E7">
        <w:t xml:space="preserve">  </w:t>
      </w:r>
    </w:p>
    <w:p w:rsidR="00482505" w:rsidRPr="00482505" w:rsidRDefault="00482505" w:rsidP="00482505">
      <w:pPr>
        <w:tabs>
          <w:tab w:val="left" w:pos="3450"/>
          <w:tab w:val="left" w:pos="7655"/>
        </w:tabs>
        <w:spacing w:after="0" w:line="240" w:lineRule="auto"/>
        <w:ind w:right="-709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149E6" w:rsidRDefault="00BE626C" w:rsidP="003A7ED1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 w:rsidRPr="00F75552">
        <w:rPr>
          <w:b/>
          <w:sz w:val="32"/>
          <w:szCs w:val="32"/>
        </w:rPr>
        <w:t>OBWIESZCZENIE</w:t>
      </w:r>
    </w:p>
    <w:p w:rsidR="002E0E17" w:rsidRPr="003A7ED1" w:rsidRDefault="002E0E17" w:rsidP="002E0E17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3A7ED1">
        <w:rPr>
          <w:b/>
          <w:sz w:val="24"/>
          <w:szCs w:val="24"/>
        </w:rPr>
        <w:t>BURMISTRZA MIASTA I GMINY ŻARKI</w:t>
      </w:r>
    </w:p>
    <w:p w:rsidR="00BE626C" w:rsidRPr="003A7ED1" w:rsidRDefault="004F245F" w:rsidP="00BE626C">
      <w:pPr>
        <w:tabs>
          <w:tab w:val="left" w:pos="3450"/>
        </w:tabs>
        <w:spacing w:after="0" w:line="240" w:lineRule="auto"/>
        <w:jc w:val="center"/>
        <w:rPr>
          <w:b/>
        </w:rPr>
      </w:pPr>
      <w:r>
        <w:rPr>
          <w:b/>
        </w:rPr>
        <w:t>w sprawie polo</w:t>
      </w:r>
      <w:r w:rsidR="002E2B4D">
        <w:rPr>
          <w:b/>
        </w:rPr>
        <w:t>wań zbiorowych</w:t>
      </w:r>
      <w:r>
        <w:rPr>
          <w:b/>
        </w:rPr>
        <w:t xml:space="preserve"> </w:t>
      </w:r>
      <w:r w:rsidR="00BE626C" w:rsidRPr="003A7ED1">
        <w:rPr>
          <w:b/>
        </w:rPr>
        <w:t xml:space="preserve"> </w:t>
      </w:r>
    </w:p>
    <w:p w:rsidR="00BE626C" w:rsidRPr="00400A01" w:rsidRDefault="00BE626C" w:rsidP="003A7ED1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:rsidR="001336E7" w:rsidRDefault="00BE626C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Na podstawie art. 42ab ust. 2 ustawy z dnia 13 października 1995r. Praw</w:t>
      </w:r>
      <w:r w:rsidR="00716387" w:rsidRPr="003A7ED1">
        <w:rPr>
          <w:sz w:val="24"/>
          <w:szCs w:val="24"/>
        </w:rPr>
        <w:t>o</w:t>
      </w:r>
      <w:r w:rsidR="00FC081E">
        <w:rPr>
          <w:sz w:val="24"/>
          <w:szCs w:val="24"/>
        </w:rPr>
        <w:t xml:space="preserve"> łowieckie (Dz. U. </w:t>
      </w:r>
      <w:r w:rsidR="00FC081E">
        <w:rPr>
          <w:sz w:val="24"/>
          <w:szCs w:val="24"/>
        </w:rPr>
        <w:br/>
        <w:t>z 2022</w:t>
      </w:r>
      <w:r w:rsidRPr="003A7ED1">
        <w:rPr>
          <w:sz w:val="24"/>
          <w:szCs w:val="24"/>
        </w:rPr>
        <w:t>r. poz.</w:t>
      </w:r>
      <w:r w:rsidR="008F0957" w:rsidRPr="003A7ED1">
        <w:rPr>
          <w:sz w:val="24"/>
          <w:szCs w:val="24"/>
        </w:rPr>
        <w:t xml:space="preserve"> </w:t>
      </w:r>
      <w:r w:rsidR="00FC081E">
        <w:rPr>
          <w:sz w:val="24"/>
          <w:szCs w:val="24"/>
        </w:rPr>
        <w:t xml:space="preserve">1173 z </w:t>
      </w:r>
      <w:proofErr w:type="spellStart"/>
      <w:r w:rsidR="00FC081E">
        <w:rPr>
          <w:sz w:val="24"/>
          <w:szCs w:val="24"/>
        </w:rPr>
        <w:t>późn</w:t>
      </w:r>
      <w:proofErr w:type="spellEnd"/>
      <w:r w:rsidR="00FC081E">
        <w:rPr>
          <w:sz w:val="24"/>
          <w:szCs w:val="24"/>
        </w:rPr>
        <w:t>. zm.</w:t>
      </w:r>
      <w:r w:rsidRPr="003A7ED1">
        <w:rPr>
          <w:sz w:val="24"/>
          <w:szCs w:val="24"/>
        </w:rPr>
        <w:t xml:space="preserve">) podaje się do publicznej wiadomości </w:t>
      </w:r>
      <w:r w:rsidR="00F934A0">
        <w:rPr>
          <w:sz w:val="24"/>
          <w:szCs w:val="24"/>
        </w:rPr>
        <w:t xml:space="preserve">informację przedłożoną przez </w:t>
      </w:r>
      <w:r w:rsidR="00F934A0" w:rsidRPr="002D1889">
        <w:rPr>
          <w:b/>
          <w:sz w:val="24"/>
          <w:szCs w:val="24"/>
        </w:rPr>
        <w:t>Koło Łowieckie</w:t>
      </w:r>
      <w:r w:rsidR="002008A0" w:rsidRPr="002D1889">
        <w:rPr>
          <w:b/>
          <w:sz w:val="24"/>
          <w:szCs w:val="24"/>
        </w:rPr>
        <w:t xml:space="preserve"> </w:t>
      </w:r>
      <w:r w:rsidR="002D1889" w:rsidRPr="002D1889">
        <w:rPr>
          <w:b/>
          <w:sz w:val="24"/>
          <w:szCs w:val="24"/>
        </w:rPr>
        <w:t xml:space="preserve">„Sarni Stok” </w:t>
      </w:r>
      <w:r w:rsidR="002D1889">
        <w:rPr>
          <w:sz w:val="24"/>
          <w:szCs w:val="24"/>
        </w:rPr>
        <w:t xml:space="preserve">w Koziegłowach </w:t>
      </w:r>
      <w:r w:rsidR="00F934A0">
        <w:rPr>
          <w:sz w:val="24"/>
          <w:szCs w:val="24"/>
        </w:rPr>
        <w:t>o pl</w:t>
      </w:r>
      <w:r w:rsidR="004F245F">
        <w:rPr>
          <w:sz w:val="24"/>
          <w:szCs w:val="24"/>
        </w:rPr>
        <w:t>anow</w:t>
      </w:r>
      <w:r w:rsidR="00FC081E">
        <w:rPr>
          <w:sz w:val="24"/>
          <w:szCs w:val="24"/>
        </w:rPr>
        <w:t>anych polowaniach w sezonie 2023/2024</w:t>
      </w:r>
      <w:r w:rsidR="001336E7" w:rsidRPr="003A7ED1">
        <w:rPr>
          <w:sz w:val="24"/>
          <w:szCs w:val="24"/>
        </w:rPr>
        <w:t>:</w:t>
      </w:r>
    </w:p>
    <w:p w:rsidR="004F245F" w:rsidRDefault="004F245F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3682"/>
        <w:gridCol w:w="2303"/>
      </w:tblGrid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2D188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93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2D1889">
              <w:rPr>
                <w:rFonts w:ascii="Times New Roman" w:hAnsi="Times New Roman" w:cs="Times New Roman"/>
                <w:b/>
              </w:rPr>
              <w:t>Data polowania</w:t>
            </w:r>
          </w:p>
        </w:tc>
        <w:tc>
          <w:tcPr>
            <w:tcW w:w="3682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2D1889">
              <w:rPr>
                <w:rFonts w:ascii="Times New Roman" w:hAnsi="Times New Roman" w:cs="Times New Roman"/>
                <w:b/>
              </w:rPr>
              <w:t>Miejsce i godz. polowania</w:t>
            </w:r>
          </w:p>
        </w:tc>
        <w:tc>
          <w:tcPr>
            <w:tcW w:w="2303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2D1889">
              <w:rPr>
                <w:rFonts w:ascii="Times New Roman" w:hAnsi="Times New Roman" w:cs="Times New Roman"/>
                <w:b/>
              </w:rPr>
              <w:t>Nr obwodu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D188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534F0D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Koziegłowy-Kwiatowa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D1889" w:rsidRPr="002D1889" w:rsidRDefault="00FC081E" w:rsidP="00FC081E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D188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534F0D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Choroń-Skałki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188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534F0D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Koziegłowy-Kwiatowa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D188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Koziegłówki-Szyszki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D1889" w:rsidRPr="002D1889" w:rsidRDefault="00A421C5" w:rsidP="00FC081E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8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.10.202</w:t>
            </w:r>
            <w:r w:rsidR="00FC0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Poraj-Stare </w:t>
            </w:r>
            <w:r w:rsidR="001F2000">
              <w:rPr>
                <w:rFonts w:ascii="Times New Roman" w:hAnsi="Times New Roman" w:cs="Times New Roman"/>
              </w:rPr>
              <w:t>Pole</w:t>
            </w:r>
            <w:r w:rsidR="00057080">
              <w:rPr>
                <w:rFonts w:ascii="Times New Roman" w:hAnsi="Times New Roman" w:cs="Times New Roman"/>
              </w:rPr>
              <w:t xml:space="preserve"> 8.30-15.0</w:t>
            </w:r>
            <w:r w:rsidR="00534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Choroń-Lipy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21C5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534F0D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 Mały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421C5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Poraj-Hutnicza Radość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Koziegłówki-Szyszki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Gęzyn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21C5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 Mały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D1889" w:rsidRPr="002D1889" w:rsidRDefault="00FC081E" w:rsidP="00FC081E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421C5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Rosochacz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A359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Kapliczka</w:t>
            </w:r>
            <w:r w:rsidR="009A359D">
              <w:rPr>
                <w:rFonts w:ascii="Times New Roman" w:hAnsi="Times New Roman" w:cs="Times New Roman"/>
              </w:rPr>
              <w:t xml:space="preserve"> </w:t>
            </w:r>
            <w:r w:rsidR="00534F0D">
              <w:rPr>
                <w:rFonts w:ascii="Times New Roman" w:hAnsi="Times New Roman" w:cs="Times New Roman"/>
              </w:rPr>
              <w:t>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1F2000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Koziegłowy </w:t>
            </w:r>
            <w:r w:rsidR="00611A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Kwiatowa </w:t>
            </w:r>
            <w:r w:rsidR="00534F0D">
              <w:rPr>
                <w:rFonts w:ascii="Times New Roman" w:hAnsi="Times New Roman" w:cs="Times New Roman"/>
              </w:rPr>
              <w:t>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421C5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 Mały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421C5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Poraj-Stare Pole</w:t>
            </w:r>
            <w:r w:rsidR="00057080">
              <w:rPr>
                <w:rFonts w:ascii="Times New Roman" w:hAnsi="Times New Roman" w:cs="Times New Roman"/>
              </w:rPr>
              <w:t xml:space="preserve"> 8.30-15.0</w:t>
            </w:r>
            <w:r w:rsidR="00534F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421C5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Koziegłowy-Stary Młyn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Poraj-Stare Pole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D20E41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="00A421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Choroń-Skałki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21C5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Koziegłowy-Kwiatowa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D1889" w:rsidRPr="002D1889" w:rsidTr="002D1889">
        <w:tc>
          <w:tcPr>
            <w:tcW w:w="534" w:type="dxa"/>
          </w:tcPr>
          <w:p w:rsidR="002D1889" w:rsidRPr="002D1889" w:rsidRDefault="002D1889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D1889" w:rsidRPr="002D1889" w:rsidRDefault="00FC081E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421C5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2D1889" w:rsidRPr="002D1889" w:rsidRDefault="00611AEC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Koziegłówki-Szyszki</w:t>
            </w:r>
            <w:r w:rsidR="00534F0D">
              <w:rPr>
                <w:rFonts w:ascii="Times New Roman" w:hAnsi="Times New Roman" w:cs="Times New Roman"/>
              </w:rPr>
              <w:t xml:space="preserve"> 8.30-15.00</w:t>
            </w:r>
          </w:p>
        </w:tc>
        <w:tc>
          <w:tcPr>
            <w:tcW w:w="2303" w:type="dxa"/>
          </w:tcPr>
          <w:p w:rsidR="002D1889" w:rsidRPr="002D1889" w:rsidRDefault="0033378F" w:rsidP="003A7ED1">
            <w:pPr>
              <w:tabs>
                <w:tab w:val="left" w:pos="3450"/>
              </w:tabs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FC081E" w:rsidRDefault="00FC081E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FC1751" w:rsidRDefault="00FB3DC8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Jednocześnie informuję, że w</w:t>
      </w:r>
      <w:r w:rsidR="000D1B51" w:rsidRPr="003A7ED1">
        <w:rPr>
          <w:sz w:val="24"/>
          <w:szCs w:val="24"/>
        </w:rPr>
        <w:t xml:space="preserve">łaściciel, posiadacz lub zarządca gruntu, w terminie nie krótszym niż </w:t>
      </w:r>
      <w:r w:rsidR="003A7ED1">
        <w:rPr>
          <w:sz w:val="24"/>
          <w:szCs w:val="24"/>
        </w:rPr>
        <w:br/>
      </w:r>
      <w:r w:rsidR="000D1B51" w:rsidRPr="003A7ED1">
        <w:rPr>
          <w:sz w:val="24"/>
          <w:szCs w:val="24"/>
        </w:rPr>
        <w:t xml:space="preserve">3 dni przed planowanym terminem rozpoczęcia polowania zbiorowego, może zgłosić sprzeciw wraz z uzasadnieniem do </w:t>
      </w:r>
      <w:r w:rsidR="00786D63" w:rsidRPr="003A7ED1">
        <w:rPr>
          <w:sz w:val="24"/>
          <w:szCs w:val="24"/>
        </w:rPr>
        <w:t xml:space="preserve">właściwego </w:t>
      </w:r>
      <w:r w:rsidRPr="003A7ED1">
        <w:rPr>
          <w:sz w:val="24"/>
          <w:szCs w:val="24"/>
        </w:rPr>
        <w:t>burmistrza</w:t>
      </w:r>
      <w:r w:rsidR="00786D63" w:rsidRPr="003A7ED1">
        <w:rPr>
          <w:sz w:val="24"/>
          <w:szCs w:val="24"/>
        </w:rPr>
        <w:t xml:space="preserve"> (</w:t>
      </w:r>
      <w:r w:rsidRPr="003A7ED1">
        <w:rPr>
          <w:sz w:val="24"/>
          <w:szCs w:val="24"/>
        </w:rPr>
        <w:t>wójta</w:t>
      </w:r>
      <w:r w:rsidR="00786D63" w:rsidRPr="003A7ED1">
        <w:rPr>
          <w:sz w:val="24"/>
          <w:szCs w:val="24"/>
        </w:rPr>
        <w:t xml:space="preserve">, prezydenta miasta) </w:t>
      </w:r>
      <w:r w:rsidR="000D1B51" w:rsidRPr="003A7ED1">
        <w:rPr>
          <w:sz w:val="24"/>
          <w:szCs w:val="24"/>
        </w:rPr>
        <w:t>właściwego ze względu na miejsce wykonywania polowania.</w:t>
      </w:r>
      <w:r w:rsidRPr="003A7ED1">
        <w:rPr>
          <w:sz w:val="24"/>
          <w:szCs w:val="24"/>
        </w:rPr>
        <w:t xml:space="preserve"> W sprzeciwie właściciel, posiadacz lub zarządca gruntu powinien wskazać nieruchomość przez podanie </w:t>
      </w:r>
      <w:r w:rsidR="006A2727" w:rsidRPr="003A7ED1">
        <w:rPr>
          <w:sz w:val="24"/>
          <w:szCs w:val="24"/>
        </w:rPr>
        <w:t>dokładnego</w:t>
      </w:r>
      <w:r w:rsidRPr="003A7ED1">
        <w:rPr>
          <w:sz w:val="24"/>
          <w:szCs w:val="24"/>
        </w:rPr>
        <w:t xml:space="preserve">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</w:t>
      </w:r>
      <w:r w:rsidR="00305406" w:rsidRPr="003A7ED1">
        <w:rPr>
          <w:sz w:val="24"/>
          <w:szCs w:val="24"/>
        </w:rPr>
        <w:t xml:space="preserve"> wraz z uzasadnieniem. Dzierżawca albo zarządca obwodu łowieckiego przy organizacji polowania zbiorowego</w:t>
      </w:r>
      <w:r w:rsidR="005214F9">
        <w:rPr>
          <w:sz w:val="24"/>
          <w:szCs w:val="24"/>
        </w:rPr>
        <w:t xml:space="preserve"> uwzględnia sprzeciw, gdy wykonywa</w:t>
      </w:r>
      <w:r w:rsidR="00305406" w:rsidRPr="003A7ED1">
        <w:rPr>
          <w:sz w:val="24"/>
          <w:szCs w:val="24"/>
        </w:rPr>
        <w:t>nie polowania będzie zagrażało bezpieczeństwu lub życiu ludzi. Dzierżawca albo zarządca obwodu</w:t>
      </w:r>
      <w:r w:rsidR="00305406">
        <w:rPr>
          <w:sz w:val="26"/>
          <w:szCs w:val="26"/>
        </w:rPr>
        <w:t xml:space="preserve"> </w:t>
      </w:r>
      <w:r w:rsidR="00305406" w:rsidRPr="003A7ED1"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  <w:r w:rsidRPr="003A7ED1">
        <w:rPr>
          <w:sz w:val="24"/>
          <w:szCs w:val="24"/>
        </w:rPr>
        <w:t xml:space="preserve"> </w:t>
      </w:r>
    </w:p>
    <w:p w:rsidR="00FC1751" w:rsidRPr="003A7ED1" w:rsidRDefault="00FC1751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DD3B5A" w:rsidRDefault="00676E05" w:rsidP="00676E05">
      <w:pPr>
        <w:tabs>
          <w:tab w:val="left" w:pos="543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E05" w:rsidRDefault="00DD3B5A" w:rsidP="00676E05">
      <w:pPr>
        <w:tabs>
          <w:tab w:val="left" w:pos="543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6E05">
        <w:rPr>
          <w:sz w:val="24"/>
          <w:szCs w:val="24"/>
        </w:rPr>
        <w:t>Burmistrz Miasta i Gminy Żarki</w:t>
      </w:r>
    </w:p>
    <w:p w:rsidR="00676E05" w:rsidRDefault="00676E05" w:rsidP="00676E05">
      <w:pPr>
        <w:tabs>
          <w:tab w:val="left" w:pos="543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mgr Klemens </w:t>
      </w:r>
      <w:proofErr w:type="spellStart"/>
      <w:r>
        <w:rPr>
          <w:sz w:val="24"/>
          <w:szCs w:val="24"/>
        </w:rPr>
        <w:t>Podlejski</w:t>
      </w:r>
      <w:proofErr w:type="spellEnd"/>
    </w:p>
    <w:p w:rsidR="00316C2A" w:rsidRDefault="00316C2A" w:rsidP="0067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spacing w:after="0" w:line="240" w:lineRule="auto"/>
        <w:rPr>
          <w:sz w:val="24"/>
          <w:szCs w:val="24"/>
        </w:rPr>
      </w:pPr>
    </w:p>
    <w:p w:rsidR="00316C2A" w:rsidRPr="00316C2A" w:rsidRDefault="00316C2A" w:rsidP="00316C2A">
      <w:pPr>
        <w:rPr>
          <w:sz w:val="24"/>
          <w:szCs w:val="24"/>
        </w:rPr>
      </w:pPr>
    </w:p>
    <w:p w:rsidR="00316C2A" w:rsidRPr="00316C2A" w:rsidRDefault="00316C2A" w:rsidP="00316C2A">
      <w:pPr>
        <w:rPr>
          <w:sz w:val="24"/>
          <w:szCs w:val="24"/>
        </w:rPr>
      </w:pPr>
    </w:p>
    <w:p w:rsidR="00316C2A" w:rsidRPr="00316C2A" w:rsidRDefault="00316C2A" w:rsidP="00316C2A">
      <w:pPr>
        <w:rPr>
          <w:sz w:val="24"/>
          <w:szCs w:val="24"/>
        </w:rPr>
      </w:pPr>
    </w:p>
    <w:sectPr w:rsidR="00316C2A" w:rsidRPr="00316C2A" w:rsidSect="00A0171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28" w:rsidRDefault="00146428" w:rsidP="00454595">
      <w:pPr>
        <w:spacing w:after="0" w:line="240" w:lineRule="auto"/>
      </w:pPr>
      <w:r>
        <w:separator/>
      </w:r>
    </w:p>
  </w:endnote>
  <w:endnote w:type="continuationSeparator" w:id="0">
    <w:p w:rsidR="00146428" w:rsidRDefault="00146428" w:rsidP="0045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28" w:rsidRDefault="00146428" w:rsidP="00454595">
      <w:pPr>
        <w:spacing w:after="0" w:line="240" w:lineRule="auto"/>
      </w:pPr>
      <w:r>
        <w:separator/>
      </w:r>
    </w:p>
  </w:footnote>
  <w:footnote w:type="continuationSeparator" w:id="0">
    <w:p w:rsidR="00146428" w:rsidRDefault="00146428" w:rsidP="0045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6C"/>
    <w:rsid w:val="00026224"/>
    <w:rsid w:val="00057080"/>
    <w:rsid w:val="000A5B46"/>
    <w:rsid w:val="000D1B51"/>
    <w:rsid w:val="000F6B54"/>
    <w:rsid w:val="001238F1"/>
    <w:rsid w:val="001336E7"/>
    <w:rsid w:val="00146428"/>
    <w:rsid w:val="0019070D"/>
    <w:rsid w:val="001C52D9"/>
    <w:rsid w:val="001E0758"/>
    <w:rsid w:val="001E4F35"/>
    <w:rsid w:val="001F00CD"/>
    <w:rsid w:val="001F2000"/>
    <w:rsid w:val="002008A0"/>
    <w:rsid w:val="00207C4D"/>
    <w:rsid w:val="002127F2"/>
    <w:rsid w:val="00214F0B"/>
    <w:rsid w:val="00215803"/>
    <w:rsid w:val="0023262A"/>
    <w:rsid w:val="0024398B"/>
    <w:rsid w:val="00245465"/>
    <w:rsid w:val="00253630"/>
    <w:rsid w:val="002846FE"/>
    <w:rsid w:val="002A1C35"/>
    <w:rsid w:val="002A2930"/>
    <w:rsid w:val="002A2AC4"/>
    <w:rsid w:val="002C350A"/>
    <w:rsid w:val="002C7297"/>
    <w:rsid w:val="002D1889"/>
    <w:rsid w:val="002D5373"/>
    <w:rsid w:val="002E0E17"/>
    <w:rsid w:val="002E2B4D"/>
    <w:rsid w:val="002E5B53"/>
    <w:rsid w:val="00305406"/>
    <w:rsid w:val="00315A5A"/>
    <w:rsid w:val="00316C2A"/>
    <w:rsid w:val="0033378F"/>
    <w:rsid w:val="00357662"/>
    <w:rsid w:val="0037006F"/>
    <w:rsid w:val="00376901"/>
    <w:rsid w:val="003A7ED1"/>
    <w:rsid w:val="003F10D7"/>
    <w:rsid w:val="003F28B3"/>
    <w:rsid w:val="003F6E01"/>
    <w:rsid w:val="00400A01"/>
    <w:rsid w:val="00447FAA"/>
    <w:rsid w:val="00454595"/>
    <w:rsid w:val="00482505"/>
    <w:rsid w:val="00490AC9"/>
    <w:rsid w:val="004A0535"/>
    <w:rsid w:val="004C077F"/>
    <w:rsid w:val="004C25BB"/>
    <w:rsid w:val="004C2F65"/>
    <w:rsid w:val="004D6840"/>
    <w:rsid w:val="004E04D3"/>
    <w:rsid w:val="004F245F"/>
    <w:rsid w:val="004F3009"/>
    <w:rsid w:val="005039C0"/>
    <w:rsid w:val="00505851"/>
    <w:rsid w:val="005214F9"/>
    <w:rsid w:val="00534F0D"/>
    <w:rsid w:val="00536EEF"/>
    <w:rsid w:val="005A1C8D"/>
    <w:rsid w:val="005A32C4"/>
    <w:rsid w:val="005A4F05"/>
    <w:rsid w:val="005D1B67"/>
    <w:rsid w:val="005F431D"/>
    <w:rsid w:val="005F6D8F"/>
    <w:rsid w:val="0060245C"/>
    <w:rsid w:val="00611AEC"/>
    <w:rsid w:val="00631C4C"/>
    <w:rsid w:val="006578BE"/>
    <w:rsid w:val="006635FF"/>
    <w:rsid w:val="00676E05"/>
    <w:rsid w:val="0069192A"/>
    <w:rsid w:val="00695CB6"/>
    <w:rsid w:val="006A1926"/>
    <w:rsid w:val="006A2727"/>
    <w:rsid w:val="006C2509"/>
    <w:rsid w:val="006D7665"/>
    <w:rsid w:val="00713A81"/>
    <w:rsid w:val="007149E6"/>
    <w:rsid w:val="00716387"/>
    <w:rsid w:val="007355AA"/>
    <w:rsid w:val="00737326"/>
    <w:rsid w:val="0077581E"/>
    <w:rsid w:val="007773BD"/>
    <w:rsid w:val="007841FF"/>
    <w:rsid w:val="00786D63"/>
    <w:rsid w:val="007C0960"/>
    <w:rsid w:val="007C110B"/>
    <w:rsid w:val="007C1B95"/>
    <w:rsid w:val="007C38BA"/>
    <w:rsid w:val="008000FB"/>
    <w:rsid w:val="00811D39"/>
    <w:rsid w:val="00864617"/>
    <w:rsid w:val="00867B32"/>
    <w:rsid w:val="008766E7"/>
    <w:rsid w:val="008E4DEA"/>
    <w:rsid w:val="008F0957"/>
    <w:rsid w:val="009038A3"/>
    <w:rsid w:val="0092070F"/>
    <w:rsid w:val="00941F35"/>
    <w:rsid w:val="00982334"/>
    <w:rsid w:val="00982C0B"/>
    <w:rsid w:val="00984A4F"/>
    <w:rsid w:val="009A359D"/>
    <w:rsid w:val="009C4A1F"/>
    <w:rsid w:val="009D422A"/>
    <w:rsid w:val="009F6BB0"/>
    <w:rsid w:val="00A0171F"/>
    <w:rsid w:val="00A310D2"/>
    <w:rsid w:val="00A34D04"/>
    <w:rsid w:val="00A421C5"/>
    <w:rsid w:val="00A47A64"/>
    <w:rsid w:val="00A55CAB"/>
    <w:rsid w:val="00A72D34"/>
    <w:rsid w:val="00A81A8D"/>
    <w:rsid w:val="00AF5A54"/>
    <w:rsid w:val="00B10FDF"/>
    <w:rsid w:val="00B13D23"/>
    <w:rsid w:val="00B2277B"/>
    <w:rsid w:val="00B639F1"/>
    <w:rsid w:val="00B731B4"/>
    <w:rsid w:val="00B90B7C"/>
    <w:rsid w:val="00BD3FB1"/>
    <w:rsid w:val="00BD7CDD"/>
    <w:rsid w:val="00BE626C"/>
    <w:rsid w:val="00BF5465"/>
    <w:rsid w:val="00C12D6A"/>
    <w:rsid w:val="00C3137C"/>
    <w:rsid w:val="00C66BCE"/>
    <w:rsid w:val="00C85721"/>
    <w:rsid w:val="00CA230E"/>
    <w:rsid w:val="00CB7F3E"/>
    <w:rsid w:val="00CC7D4C"/>
    <w:rsid w:val="00CD450D"/>
    <w:rsid w:val="00CE1022"/>
    <w:rsid w:val="00D03E2E"/>
    <w:rsid w:val="00D12C0A"/>
    <w:rsid w:val="00D20E41"/>
    <w:rsid w:val="00D276F9"/>
    <w:rsid w:val="00D3105B"/>
    <w:rsid w:val="00D77BD6"/>
    <w:rsid w:val="00D810C8"/>
    <w:rsid w:val="00D81B7C"/>
    <w:rsid w:val="00D9767B"/>
    <w:rsid w:val="00DA1749"/>
    <w:rsid w:val="00DC383C"/>
    <w:rsid w:val="00DC3A8E"/>
    <w:rsid w:val="00DD3B5A"/>
    <w:rsid w:val="00DE243F"/>
    <w:rsid w:val="00DF1FF6"/>
    <w:rsid w:val="00E030E3"/>
    <w:rsid w:val="00E13C83"/>
    <w:rsid w:val="00E60101"/>
    <w:rsid w:val="00E6505B"/>
    <w:rsid w:val="00E6675E"/>
    <w:rsid w:val="00E743F7"/>
    <w:rsid w:val="00E92032"/>
    <w:rsid w:val="00EA6E42"/>
    <w:rsid w:val="00EC7A92"/>
    <w:rsid w:val="00EE31D8"/>
    <w:rsid w:val="00F146DC"/>
    <w:rsid w:val="00F20471"/>
    <w:rsid w:val="00F24F90"/>
    <w:rsid w:val="00F309A5"/>
    <w:rsid w:val="00F354A0"/>
    <w:rsid w:val="00F5718D"/>
    <w:rsid w:val="00F75552"/>
    <w:rsid w:val="00F849ED"/>
    <w:rsid w:val="00F934A0"/>
    <w:rsid w:val="00FB3DC8"/>
    <w:rsid w:val="00FC081E"/>
    <w:rsid w:val="00FC1751"/>
    <w:rsid w:val="00FC265D"/>
    <w:rsid w:val="00FD50D7"/>
    <w:rsid w:val="00FD6569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Anna Kowacka</cp:lastModifiedBy>
  <cp:revision>10</cp:revision>
  <cp:lastPrinted>2023-09-22T09:13:00Z</cp:lastPrinted>
  <dcterms:created xsi:type="dcterms:W3CDTF">2022-09-29T07:43:00Z</dcterms:created>
  <dcterms:modified xsi:type="dcterms:W3CDTF">2023-09-22T09:55:00Z</dcterms:modified>
</cp:coreProperties>
</file>